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CD6894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="00967677">
        <w:rPr>
          <w:rFonts w:cs="Times New Roman"/>
          <w:b/>
          <w:sz w:val="28"/>
          <w:szCs w:val="28"/>
          <w:u w:val="single"/>
        </w:rPr>
        <w:t xml:space="preserve"> </w:t>
      </w:r>
      <w:r w:rsidR="005905C8">
        <w:rPr>
          <w:rFonts w:cs="Times New Roman"/>
          <w:b/>
          <w:sz w:val="28"/>
          <w:szCs w:val="28"/>
          <w:u w:val="single"/>
        </w:rPr>
        <w:t>05</w:t>
      </w:r>
      <w:r w:rsidR="00FF2DBB">
        <w:rPr>
          <w:rFonts w:cs="Times New Roman"/>
          <w:b/>
          <w:sz w:val="28"/>
          <w:szCs w:val="28"/>
          <w:u w:val="single"/>
        </w:rPr>
        <w:t xml:space="preserve"> </w:t>
      </w:r>
      <w:r w:rsidR="00472403">
        <w:rPr>
          <w:rFonts w:cs="Times New Roman"/>
          <w:b/>
          <w:sz w:val="28"/>
          <w:szCs w:val="28"/>
        </w:rPr>
        <w:t>по</w:t>
      </w:r>
      <w:r w:rsidR="00206404">
        <w:rPr>
          <w:rFonts w:cs="Times New Roman"/>
          <w:b/>
          <w:sz w:val="28"/>
          <w:szCs w:val="28"/>
          <w:u w:val="single"/>
        </w:rPr>
        <w:t xml:space="preserve"> </w:t>
      </w:r>
      <w:r w:rsidR="00AC167D">
        <w:rPr>
          <w:rFonts w:cs="Times New Roman"/>
          <w:b/>
          <w:sz w:val="28"/>
          <w:szCs w:val="28"/>
          <w:u w:val="single"/>
        </w:rPr>
        <w:t>07</w:t>
      </w:r>
      <w:r w:rsidR="005905C8">
        <w:rPr>
          <w:rFonts w:cs="Times New Roman"/>
          <w:b/>
          <w:sz w:val="28"/>
          <w:szCs w:val="28"/>
          <w:u w:val="single"/>
        </w:rPr>
        <w:t xml:space="preserve"> ноября</w:t>
      </w:r>
      <w:r w:rsidR="000E656B">
        <w:rPr>
          <w:rFonts w:cs="Times New Roman"/>
          <w:b/>
          <w:sz w:val="28"/>
          <w:szCs w:val="28"/>
        </w:rPr>
        <w:t xml:space="preserve"> 2025 год</w:t>
      </w:r>
    </w:p>
    <w:p w:rsidR="00BF445A" w:rsidRDefault="00BF445A"/>
    <w:p w:rsidR="00F854CD" w:rsidRDefault="00F854CD">
      <w:bookmarkStart w:id="0" w:name="_GoBack"/>
      <w:bookmarkEnd w:id="0"/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CD68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CD6894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CD68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CD6894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CD68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CD6894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CD68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CD6894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CD68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CD6894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CD6894" w:rsidRDefault="00737EC1" w:rsidP="00CD689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6894" w:rsidRPr="00CB686E" w:rsidTr="00C62BBA">
        <w:trPr>
          <w:trHeight w:val="572"/>
        </w:trPr>
        <w:tc>
          <w:tcPr>
            <w:tcW w:w="817" w:type="dxa"/>
          </w:tcPr>
          <w:p w:rsidR="00CD6894" w:rsidRPr="00CD6894" w:rsidRDefault="00CD6894" w:rsidP="00CD68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 xml:space="preserve">- Методическое посещение 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-</w:t>
            </w:r>
            <w:r w:rsidRPr="00CD6894">
              <w:rPr>
                <w:rFonts w:cs="Times New Roman"/>
                <w:sz w:val="24"/>
                <w:szCs w:val="24"/>
              </w:rPr>
              <w:t xml:space="preserve"> </w:t>
            </w:r>
            <w:r w:rsidRPr="00CD6894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- Консультирование старших воспитателей в вопросах оформления документации воспитателей национальных групп в ДОУ по выбору</w:t>
            </w:r>
            <w:r w:rsidRPr="00CD6894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; 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CD6894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CD6894">
              <w:rPr>
                <w:rFonts w:cs="Times New Roman"/>
                <w:sz w:val="24"/>
                <w:szCs w:val="24"/>
              </w:rPr>
              <w:t xml:space="preserve"> </w:t>
            </w:r>
            <w:r w:rsidRPr="00CD6894">
              <w:rPr>
                <w:rFonts w:eastAsia="Times New Roman" w:cs="Times New Roman"/>
                <w:sz w:val="24"/>
                <w:szCs w:val="24"/>
              </w:rPr>
              <w:t xml:space="preserve"> Анализ методического посещения детского сада № 27</w:t>
            </w:r>
            <w:r w:rsidRPr="00CD6894">
              <w:rPr>
                <w:rFonts w:eastAsia="Times New Roman" w:cs="Times New Roman"/>
                <w:sz w:val="24"/>
                <w:szCs w:val="24"/>
                <w:lang w:val="tt-RU"/>
              </w:rPr>
              <w:t>;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-  Консультирование старших воспитателей в вопросах формировани</w:t>
            </w:r>
            <w:r w:rsidR="002C487E">
              <w:rPr>
                <w:rFonts w:eastAsia="Times New Roman" w:cs="Times New Roman"/>
                <w:sz w:val="24"/>
                <w:szCs w:val="24"/>
              </w:rPr>
              <w:t>я</w:t>
            </w:r>
            <w:r w:rsidRPr="00CD6894">
              <w:rPr>
                <w:rFonts w:eastAsia="Times New Roman" w:cs="Times New Roman"/>
                <w:sz w:val="24"/>
                <w:szCs w:val="24"/>
              </w:rPr>
              <w:t xml:space="preserve"> заявок и материалов для участия в республиканском конкурсе</w:t>
            </w:r>
            <w:r w:rsidRPr="00CD6894">
              <w:rPr>
                <w:rFonts w:cs="Times New Roman"/>
                <w:sz w:val="24"/>
                <w:szCs w:val="24"/>
              </w:rPr>
              <w:t xml:space="preserve"> </w:t>
            </w:r>
            <w:r w:rsidRPr="00CD6894">
              <w:rPr>
                <w:rFonts w:eastAsia="Times New Roman" w:cs="Times New Roman"/>
                <w:sz w:val="24"/>
                <w:szCs w:val="24"/>
              </w:rPr>
              <w:t xml:space="preserve">для русскоязычных воспитателей «Я работаю и </w:t>
            </w:r>
            <w:r w:rsidR="001035E6">
              <w:rPr>
                <w:rFonts w:eastAsia="Times New Roman" w:cs="Times New Roman"/>
                <w:sz w:val="24"/>
                <w:szCs w:val="24"/>
              </w:rPr>
              <w:t>разговариваю на татарском-2025»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5 ноября 2025 года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DA50F7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МБДОУ «Детский сад №</w:t>
            </w:r>
            <w:r w:rsidR="00CD6894" w:rsidRPr="00CD6894">
              <w:rPr>
                <w:rFonts w:eastAsia="Times New Roman" w:cs="Times New Roman"/>
                <w:sz w:val="24"/>
                <w:szCs w:val="24"/>
              </w:rPr>
              <w:t>27»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МБОУ по согласованию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D6894" w:rsidRPr="00CD6894" w:rsidRDefault="00CD6894" w:rsidP="00CD6894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6894" w:rsidRPr="00CD6894" w:rsidRDefault="00CD6894" w:rsidP="00CD68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CD6894" w:rsidRPr="00CB686E" w:rsidTr="00C62BBA">
        <w:trPr>
          <w:trHeight w:val="572"/>
        </w:trPr>
        <w:tc>
          <w:tcPr>
            <w:tcW w:w="817" w:type="dxa"/>
          </w:tcPr>
          <w:p w:rsidR="00CD6894" w:rsidRPr="00CD6894" w:rsidRDefault="00CD6894" w:rsidP="00CD68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Подготовка протоколов для проведения предметной олимпиады по ОБЗР, консультирование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5 ноября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4" w:rsidRPr="00CD6894" w:rsidRDefault="00CD6894" w:rsidP="00CD68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D689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1035E6" w:rsidRPr="00F854CD" w:rsidTr="00C62BBA">
        <w:trPr>
          <w:trHeight w:val="572"/>
        </w:trPr>
        <w:tc>
          <w:tcPr>
            <w:tcW w:w="817" w:type="dxa"/>
          </w:tcPr>
          <w:p w:rsidR="001035E6" w:rsidRPr="00CD6894" w:rsidRDefault="001035E6" w:rsidP="00CD68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E6" w:rsidRPr="00CD6894" w:rsidRDefault="001035E6" w:rsidP="001035E6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</w:t>
            </w:r>
            <w:r w:rsidRPr="001035E6">
              <w:rPr>
                <w:rFonts w:cs="Times New Roman"/>
                <w:sz w:val="24"/>
                <w:szCs w:val="24"/>
              </w:rPr>
              <w:t>протокол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1035E6">
              <w:rPr>
                <w:rFonts w:cs="Times New Roman"/>
                <w:sz w:val="24"/>
                <w:szCs w:val="24"/>
              </w:rPr>
              <w:t xml:space="preserve"> о намерениях по достижению целевых показателей, характеризующих развитие школьной системы общего образования на 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1035E6">
              <w:rPr>
                <w:rFonts w:cs="Times New Roman"/>
                <w:sz w:val="24"/>
                <w:szCs w:val="24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1035E6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E6" w:rsidRPr="00CD6894" w:rsidRDefault="001035E6" w:rsidP="00CD68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5 ноября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E6" w:rsidRPr="00CD6894" w:rsidRDefault="001035E6" w:rsidP="00CD68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E6" w:rsidRPr="00CD6894" w:rsidRDefault="001035E6" w:rsidP="00CD689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F854CD" w:rsidRPr="00F854CD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-</w:t>
            </w:r>
            <w:r w:rsidRPr="00DE42AB">
              <w:rPr>
                <w:rFonts w:cs="Times New Roman"/>
                <w:sz w:val="24"/>
                <w:szCs w:val="24"/>
              </w:rPr>
              <w:t xml:space="preserve"> </w:t>
            </w:r>
            <w:r w:rsidRPr="00DE42AB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F854C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- Изучение писем ЭДО</w:t>
            </w:r>
            <w:r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F854C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Мониторинг изменений нормативной базы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РФ</w:t>
            </w:r>
          </w:p>
          <w:p w:rsidR="00F854C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sz w:val="24"/>
                <w:szCs w:val="24"/>
                <w:lang w:eastAsia="en-US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10169">
              <w:rPr>
                <w:sz w:val="24"/>
                <w:szCs w:val="24"/>
              </w:rPr>
              <w:t xml:space="preserve">Организация участия в </w:t>
            </w:r>
            <w:r>
              <w:rPr>
                <w:sz w:val="24"/>
                <w:szCs w:val="24"/>
                <w:lang w:eastAsia="en-US"/>
              </w:rPr>
              <w:t>олимпиаде по избирательному праву</w:t>
            </w:r>
          </w:p>
          <w:p w:rsidR="00F854CD" w:rsidRPr="00734B2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 формирование статьи для новостной ленты о развитии олимпиадного движения в ЛМР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 ноября</w:t>
            </w:r>
            <w:r w:rsidRPr="00DE42AB">
              <w:rPr>
                <w:rFonts w:eastAsia="Times New Roman" w:cs="Times New Roman"/>
                <w:sz w:val="24"/>
                <w:szCs w:val="24"/>
              </w:rPr>
              <w:t xml:space="preserve"> 2025 года</w:t>
            </w: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DE42A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DE42A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spacing w:line="256" w:lineRule="auto"/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CD6894">
              <w:rPr>
                <w:rFonts w:cs="Times New Roman"/>
                <w:sz w:val="24"/>
                <w:szCs w:val="24"/>
                <w:lang w:eastAsia="en-US"/>
              </w:rPr>
              <w:t xml:space="preserve">Организация муниципального этапа Всероссийской </w:t>
            </w:r>
          </w:p>
          <w:p w:rsidR="00F854CD" w:rsidRPr="00CD6894" w:rsidRDefault="00F854CD" w:rsidP="00F854CD">
            <w:pPr>
              <w:spacing w:line="256" w:lineRule="auto"/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CD6894">
              <w:rPr>
                <w:rFonts w:cs="Times New Roman"/>
                <w:sz w:val="24"/>
                <w:szCs w:val="24"/>
                <w:lang w:eastAsia="en-US"/>
              </w:rPr>
              <w:t>и республиканской олимпиады школьников, тиражирование заданий по предмету ОБЗР, родной (чувашский)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spacing w:line="256" w:lineRule="auto"/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CD6894">
              <w:rPr>
                <w:rFonts w:cs="Times New Roman"/>
                <w:sz w:val="24"/>
                <w:szCs w:val="24"/>
                <w:lang w:eastAsia="en-US"/>
              </w:rPr>
              <w:t>7 ноября</w:t>
            </w:r>
          </w:p>
          <w:p w:rsidR="00F854CD" w:rsidRPr="00CD6894" w:rsidRDefault="00F854CD" w:rsidP="00F854CD">
            <w:pPr>
              <w:spacing w:line="256" w:lineRule="auto"/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 xml:space="preserve">2025 </w:t>
            </w:r>
            <w:r w:rsidRPr="00CD6894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spacing w:line="256" w:lineRule="auto"/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CD6894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D6894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Предметная олимпиада по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7 ноября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D689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035E6">
              <w:rPr>
                <w:rFonts w:cs="Times New Roman"/>
                <w:sz w:val="24"/>
                <w:szCs w:val="24"/>
              </w:rPr>
              <w:t xml:space="preserve">Разработка </w:t>
            </w:r>
            <w:r>
              <w:rPr>
                <w:rFonts w:cs="Times New Roman"/>
                <w:sz w:val="24"/>
                <w:szCs w:val="24"/>
              </w:rPr>
              <w:t xml:space="preserve">и утверждение </w:t>
            </w:r>
            <w:r w:rsidRPr="001035E6">
              <w:rPr>
                <w:rFonts w:cs="Times New Roman"/>
                <w:sz w:val="24"/>
                <w:szCs w:val="24"/>
              </w:rPr>
              <w:t>положения муниципального этапа конкурса «Учитель года – 2026»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7 ноября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 Работа с входящими документами, разбор писем электронной почты</w:t>
            </w:r>
          </w:p>
          <w:p w:rsidR="00F854C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734B2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86E92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>тематическое изучение материалов по организации наставничества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 ноября</w:t>
            </w:r>
          </w:p>
          <w:p w:rsidR="00F854CD" w:rsidRPr="00DE42AB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DE42AB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854CD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УО</w:t>
            </w:r>
            <w:r w:rsidRPr="00DE42A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</w:t>
            </w:r>
            <w:r w:rsidRPr="00DE42AB">
              <w:rPr>
                <w:rFonts w:eastAsia="Times New Roman" w:cs="Times New Roman"/>
                <w:sz w:val="24"/>
                <w:szCs w:val="24"/>
              </w:rPr>
              <w:t>О</w:t>
            </w:r>
            <w:r w:rsidRPr="00DE42A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DE42A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DE42A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2C487E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 xml:space="preserve">-  Подготовка и организация семинара - практикума «Оформление документации (локальных актов ДОУ) в соответствии с требованиями </w:t>
            </w:r>
            <w:proofErr w:type="spellStart"/>
            <w:r w:rsidRPr="00CD6894">
              <w:rPr>
                <w:rFonts w:cs="Times New Roman"/>
                <w:sz w:val="24"/>
                <w:szCs w:val="24"/>
              </w:rPr>
              <w:t>Роспотребнадзора</w:t>
            </w:r>
            <w:proofErr w:type="spellEnd"/>
            <w:r w:rsidRPr="00CD6894">
              <w:rPr>
                <w:rFonts w:cs="Times New Roman"/>
                <w:sz w:val="24"/>
                <w:szCs w:val="24"/>
              </w:rPr>
              <w:t xml:space="preserve">», в рамках работы центра сопровождения старших воспитателей «Педагогическая академия»; </w:t>
            </w: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-Анализ методического посещения МБДОУ в рамках тематического изучения месяца;</w:t>
            </w: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 xml:space="preserve">-Подготовка и организация мероприятий по плану </w:t>
            </w:r>
            <w:r w:rsidRPr="00CD6894">
              <w:rPr>
                <w:rFonts w:cs="Times New Roman"/>
                <w:sz w:val="24"/>
                <w:szCs w:val="24"/>
              </w:rPr>
              <w:t>в рамках работы Центра «Педагогическая академия»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 ноября 2025 года</w:t>
            </w: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с 13.00</w:t>
            </w: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МБДОУ «Детский сад №18»</w:t>
            </w: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</w:t>
            </w:r>
            <w:r w:rsidRPr="00CD6894">
              <w:rPr>
                <w:rFonts w:cs="Times New Roman"/>
                <w:sz w:val="24"/>
                <w:szCs w:val="24"/>
              </w:rPr>
              <w:t>Детский сад №27»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CD6894">
              <w:rPr>
                <w:rFonts w:cs="Times New Roman"/>
                <w:sz w:val="24"/>
                <w:szCs w:val="24"/>
                <w:lang w:val="tt-RU"/>
              </w:rPr>
              <w:t>Муниципальный тур ВСОШ по основам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CD6894">
              <w:rPr>
                <w:rFonts w:cs="Times New Roman"/>
                <w:sz w:val="24"/>
                <w:szCs w:val="24"/>
                <w:lang w:val="tt-RU"/>
              </w:rPr>
              <w:t xml:space="preserve">7-8 ноября 2025 </w:t>
            </w:r>
            <w:r w:rsidRPr="00CD6894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  <w:lang w:val="tt-RU"/>
              </w:rPr>
              <w:t xml:space="preserve">МБОУ </w:t>
            </w:r>
            <w:r w:rsidRPr="00CD6894">
              <w:rPr>
                <w:rFonts w:cs="Times New Roman"/>
                <w:sz w:val="24"/>
                <w:szCs w:val="24"/>
              </w:rPr>
              <w:t>«СОШ №4»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CD6894">
              <w:rPr>
                <w:rFonts w:cs="Times New Roman"/>
                <w:sz w:val="24"/>
                <w:szCs w:val="24"/>
                <w:lang w:val="tt-RU"/>
              </w:rPr>
              <w:t>Г.Н.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CD6894">
              <w:rPr>
                <w:rFonts w:cs="Times New Roman"/>
                <w:sz w:val="24"/>
                <w:szCs w:val="24"/>
                <w:lang w:val="tt-RU"/>
              </w:rPr>
              <w:t>Зай</w:t>
            </w:r>
            <w:r w:rsidRPr="00CD6894">
              <w:rPr>
                <w:rFonts w:cs="Times New Roman"/>
                <w:sz w:val="24"/>
                <w:szCs w:val="24"/>
              </w:rPr>
              <w:t>ц</w:t>
            </w:r>
            <w:r w:rsidRPr="00CD6894">
              <w:rPr>
                <w:rFonts w:cs="Times New Roman"/>
                <w:sz w:val="24"/>
                <w:szCs w:val="24"/>
                <w:lang w:val="tt-RU"/>
              </w:rPr>
              <w:t>ева Г.Н.</w:t>
            </w:r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работы по развитию одаренности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Default="00F854CD" w:rsidP="00F854C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DE42A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DE42A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F854CD" w:rsidRPr="00DE42AB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854CD" w:rsidRPr="00CB686E" w:rsidTr="00C62BBA">
        <w:trPr>
          <w:trHeight w:val="572"/>
        </w:trPr>
        <w:tc>
          <w:tcPr>
            <w:tcW w:w="817" w:type="dxa"/>
          </w:tcPr>
          <w:p w:rsidR="00F854CD" w:rsidRPr="00CD6894" w:rsidRDefault="00F854CD" w:rsidP="00F85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Тематическое изучение организации работы воспитателей национальных групп в ДОУ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CD6894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cs="Times New Roman"/>
                <w:sz w:val="24"/>
                <w:szCs w:val="24"/>
              </w:rPr>
            </w:pPr>
            <w:r w:rsidRPr="00CD6894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CD" w:rsidRPr="00CD6894" w:rsidRDefault="00F854CD" w:rsidP="00F854CD">
            <w:pPr>
              <w:rPr>
                <w:rFonts w:eastAsia="Times New Roman" w:cs="Times New Roman"/>
                <w:sz w:val="24"/>
                <w:szCs w:val="24"/>
              </w:rPr>
            </w:pPr>
            <w:r w:rsidRPr="00CD6894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CD6894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F854CD" w:rsidRPr="00CD6894" w:rsidRDefault="00F854CD" w:rsidP="00F854C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 w:rsidP="005C15CB"/>
    <w:p w:rsidR="00F854CD" w:rsidRDefault="00F854CD" w:rsidP="005C15CB"/>
    <w:p w:rsidR="002C487E" w:rsidRDefault="002C487E" w:rsidP="00CD6894">
      <w:pPr>
        <w:ind w:right="142"/>
        <w:jc w:val="both"/>
        <w:rPr>
          <w:sz w:val="24"/>
        </w:rPr>
      </w:pPr>
    </w:p>
    <w:p w:rsidR="00CD6894" w:rsidRPr="005A6731" w:rsidRDefault="00CD6894" w:rsidP="00CD6894">
      <w:pPr>
        <w:ind w:right="142"/>
        <w:jc w:val="both"/>
        <w:rPr>
          <w:sz w:val="24"/>
        </w:rPr>
      </w:pPr>
      <w:r w:rsidRPr="005A6731">
        <w:rPr>
          <w:sz w:val="24"/>
        </w:rPr>
        <w:t>Начальник МКУ «Управление образования»</w:t>
      </w:r>
    </w:p>
    <w:p w:rsidR="00CD6894" w:rsidRPr="005A6731" w:rsidRDefault="00CD6894" w:rsidP="00CD6894">
      <w:pPr>
        <w:ind w:right="142"/>
        <w:jc w:val="both"/>
        <w:rPr>
          <w:sz w:val="24"/>
        </w:rPr>
      </w:pPr>
      <w:r w:rsidRPr="005A6731">
        <w:rPr>
          <w:sz w:val="24"/>
        </w:rPr>
        <w:t>ИК  МО «ЛМР» РТ</w:t>
      </w:r>
      <w:r w:rsidRPr="005A6731">
        <w:rPr>
          <w:sz w:val="24"/>
        </w:rPr>
        <w:tab/>
        <w:t xml:space="preserve">                                                      </w:t>
      </w:r>
      <w:r>
        <w:rPr>
          <w:sz w:val="24"/>
        </w:rPr>
        <w:t xml:space="preserve">       </w:t>
      </w:r>
      <w:r w:rsidRPr="005A6731">
        <w:rPr>
          <w:sz w:val="24"/>
        </w:rPr>
        <w:t xml:space="preserve">                     В.С. Санатуллин</w:t>
      </w:r>
    </w:p>
    <w:p w:rsidR="00CD6894" w:rsidRDefault="00CD6894" w:rsidP="005C15CB"/>
    <w:sectPr w:rsidR="00CD689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91D"/>
    <w:rsid w:val="000375AB"/>
    <w:rsid w:val="00043AAA"/>
    <w:rsid w:val="0005731C"/>
    <w:rsid w:val="00066680"/>
    <w:rsid w:val="00077B6A"/>
    <w:rsid w:val="00081A9C"/>
    <w:rsid w:val="000E656B"/>
    <w:rsid w:val="000F339A"/>
    <w:rsid w:val="001035E6"/>
    <w:rsid w:val="00206404"/>
    <w:rsid w:val="00236892"/>
    <w:rsid w:val="00293611"/>
    <w:rsid w:val="002C487E"/>
    <w:rsid w:val="002C6698"/>
    <w:rsid w:val="002D7595"/>
    <w:rsid w:val="00385A35"/>
    <w:rsid w:val="003A3E50"/>
    <w:rsid w:val="00472403"/>
    <w:rsid w:val="00531AEB"/>
    <w:rsid w:val="005548C1"/>
    <w:rsid w:val="005905C8"/>
    <w:rsid w:val="005A7C2F"/>
    <w:rsid w:val="005C0FF8"/>
    <w:rsid w:val="005C15CB"/>
    <w:rsid w:val="005D5A69"/>
    <w:rsid w:val="00631B99"/>
    <w:rsid w:val="0066464B"/>
    <w:rsid w:val="006A2E4C"/>
    <w:rsid w:val="00705F8D"/>
    <w:rsid w:val="00737EC1"/>
    <w:rsid w:val="00754B75"/>
    <w:rsid w:val="0075772D"/>
    <w:rsid w:val="007A552F"/>
    <w:rsid w:val="007D3689"/>
    <w:rsid w:val="007F6054"/>
    <w:rsid w:val="00853E04"/>
    <w:rsid w:val="00932724"/>
    <w:rsid w:val="00967677"/>
    <w:rsid w:val="009B0D76"/>
    <w:rsid w:val="00A100F3"/>
    <w:rsid w:val="00A318A4"/>
    <w:rsid w:val="00A634AE"/>
    <w:rsid w:val="00AC167D"/>
    <w:rsid w:val="00B313C6"/>
    <w:rsid w:val="00B61BEE"/>
    <w:rsid w:val="00B7535B"/>
    <w:rsid w:val="00B86BFB"/>
    <w:rsid w:val="00BF445A"/>
    <w:rsid w:val="00C30CB7"/>
    <w:rsid w:val="00C36BB7"/>
    <w:rsid w:val="00CB686E"/>
    <w:rsid w:val="00CD6894"/>
    <w:rsid w:val="00D207F8"/>
    <w:rsid w:val="00D242D8"/>
    <w:rsid w:val="00D35775"/>
    <w:rsid w:val="00D56ED4"/>
    <w:rsid w:val="00D6191F"/>
    <w:rsid w:val="00D830D5"/>
    <w:rsid w:val="00DA50F7"/>
    <w:rsid w:val="00DE1ED0"/>
    <w:rsid w:val="00E27F00"/>
    <w:rsid w:val="00ED5A7A"/>
    <w:rsid w:val="00F154C4"/>
    <w:rsid w:val="00F3133E"/>
    <w:rsid w:val="00F854CD"/>
    <w:rsid w:val="00FA4520"/>
    <w:rsid w:val="00FC2C2B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DDDF8-DBF2-4C2C-9EAA-D852EE7F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2025-10-29T11:30:00Z</dcterms:created>
  <dcterms:modified xsi:type="dcterms:W3CDTF">2025-10-30T12:52:00Z</dcterms:modified>
</cp:coreProperties>
</file>